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4960BA" w:rsidRPr="0074195E" w:rsidRDefault="004960BA" w:rsidP="004960BA">
      <w:pPr>
        <w:autoSpaceDE w:val="0"/>
        <w:autoSpaceDN w:val="0"/>
        <w:adjustRightInd w:val="0"/>
      </w:pPr>
      <w:r w:rsidRPr="0074195E">
        <w:t xml:space="preserve">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 xml:space="preserve">на задания теоретического тура муниципального этапа Всероссийской олимпиады </w:t>
      </w:r>
      <w:r w:rsidR="00D86E4A">
        <w:rPr>
          <w:b/>
          <w:bCs/>
        </w:rPr>
        <w:t>школьников по биологии. 2020-21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</w:t>
      </w:r>
      <w:r w:rsidR="007C3D8E">
        <w:rPr>
          <w:b/>
          <w:bCs/>
          <w:i/>
        </w:rPr>
        <w:t>2</w:t>
      </w:r>
      <w:r>
        <w:rPr>
          <w:b/>
          <w:bCs/>
          <w:i/>
        </w:rPr>
        <w:t>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7C3D8E">
        <w:rPr>
          <w:b/>
          <w:bCs/>
        </w:rPr>
        <w:t>[3</w:t>
      </w:r>
      <w:r w:rsidRPr="002166DC">
        <w:rPr>
          <w:b/>
          <w:bCs/>
        </w:rPr>
        <w:t>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234A43" w:rsidRPr="00A53FC7" w:rsidTr="006475F3">
        <w:tc>
          <w:tcPr>
            <w:tcW w:w="857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BC1FA7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BC1FA7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C46FA6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C46FA6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234A43" w:rsidRPr="00A53FC7" w:rsidRDefault="000D3AD7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234A43" w:rsidRPr="00234A43" w:rsidRDefault="000D3AD7" w:rsidP="00234A43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  <w:shd w:val="clear" w:color="auto" w:fill="auto"/>
          </w:tcPr>
          <w:p w:rsidR="00234A43" w:rsidRPr="00234A43" w:rsidRDefault="000D3AD7" w:rsidP="00234A43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</w:tcPr>
          <w:p w:rsidR="00234A43" w:rsidRPr="00234A43" w:rsidRDefault="000D3AD7" w:rsidP="00234A43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234A43" w:rsidRPr="00234A43" w:rsidRDefault="000D3AD7" w:rsidP="00234A43">
            <w:pPr>
              <w:ind w:right="-1"/>
              <w:jc w:val="center"/>
            </w:pPr>
            <w:r>
              <w:t>г</w:t>
            </w:r>
          </w:p>
        </w:tc>
        <w:tc>
          <w:tcPr>
            <w:tcW w:w="854" w:type="dxa"/>
          </w:tcPr>
          <w:p w:rsidR="00234A43" w:rsidRPr="00234A43" w:rsidRDefault="00D21419" w:rsidP="00234A43">
            <w:pPr>
              <w:ind w:right="-1"/>
              <w:jc w:val="center"/>
            </w:pPr>
            <w:r>
              <w:t>б</w:t>
            </w:r>
          </w:p>
        </w:tc>
      </w:tr>
      <w:tr w:rsidR="00BF07C5" w:rsidRPr="00A53FC7" w:rsidTr="008A2BCD">
        <w:tc>
          <w:tcPr>
            <w:tcW w:w="857" w:type="dxa"/>
            <w:shd w:val="clear" w:color="auto" w:fill="auto"/>
          </w:tcPr>
          <w:p w:rsidR="00BF07C5" w:rsidRPr="00A53FC7" w:rsidRDefault="00BF07C5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BF07C5" w:rsidRPr="00BF07C5" w:rsidRDefault="00D21419" w:rsidP="00BF07C5">
            <w:pPr>
              <w:ind w:right="-1"/>
              <w:jc w:val="center"/>
            </w:pPr>
            <w:r>
              <w:t>б</w:t>
            </w:r>
          </w:p>
        </w:tc>
        <w:tc>
          <w:tcPr>
            <w:tcW w:w="849" w:type="dxa"/>
          </w:tcPr>
          <w:p w:rsidR="00BF07C5" w:rsidRPr="00BF07C5" w:rsidRDefault="00D21419" w:rsidP="00BF07C5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BF07C5" w:rsidRPr="00BF07C5" w:rsidRDefault="00D21419" w:rsidP="00BF07C5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</w:tcPr>
          <w:p w:rsidR="00BF07C5" w:rsidRPr="00BF07C5" w:rsidRDefault="00D21419" w:rsidP="00BF07C5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3C0000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3C0000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3C0000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3C0000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F07C5" w:rsidRPr="008C3A77" w:rsidRDefault="003C0000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BF07C5" w:rsidRPr="008C3A77" w:rsidRDefault="008D068C" w:rsidP="00BF07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  <w:tr w:rsidR="00CC7848" w:rsidRPr="00A53FC7" w:rsidTr="00852EDD">
        <w:tc>
          <w:tcPr>
            <w:tcW w:w="857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8D068C" w:rsidP="00CC7848">
            <w:pPr>
              <w:ind w:right="-1"/>
              <w:jc w:val="center"/>
            </w:pPr>
            <w:r>
              <w:t>г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8D068C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CC7848" w:rsidRPr="00CC7848" w:rsidRDefault="008D068C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CC7848" w:rsidRPr="00CC7848" w:rsidRDefault="008D068C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</w:tcPr>
          <w:p w:rsidR="00CC7848" w:rsidRPr="00CC7848" w:rsidRDefault="00544491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CC7848" w:rsidRPr="00CC7848" w:rsidRDefault="009E3ED0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CC7848" w:rsidRPr="00CC7848" w:rsidRDefault="009E3ED0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</w:tcPr>
          <w:p w:rsidR="00CC7848" w:rsidRPr="00CC7848" w:rsidRDefault="009E3ED0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</w:tcPr>
          <w:p w:rsidR="00CC7848" w:rsidRPr="00CC7848" w:rsidRDefault="009E3ED0" w:rsidP="00CC7848">
            <w:pPr>
              <w:ind w:right="-1"/>
              <w:jc w:val="center"/>
            </w:pPr>
            <w:r>
              <w:t>в</w:t>
            </w:r>
            <w:bookmarkStart w:id="0" w:name="_GoBack"/>
            <w:bookmarkEnd w:id="0"/>
          </w:p>
        </w:tc>
        <w:tc>
          <w:tcPr>
            <w:tcW w:w="854" w:type="dxa"/>
          </w:tcPr>
          <w:p w:rsidR="00CC7848" w:rsidRPr="00CC7848" w:rsidRDefault="00544491" w:rsidP="00CC7848">
            <w:pPr>
              <w:ind w:right="-1"/>
              <w:jc w:val="center"/>
            </w:pPr>
            <w:r>
              <w:t>а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</w:t>
      </w:r>
      <w:r w:rsidR="007C3D8E">
        <w:rPr>
          <w:b/>
          <w:bCs/>
        </w:rPr>
        <w:t>[2</w:t>
      </w:r>
      <w:r w:rsidRPr="002166DC">
        <w:rPr>
          <w:b/>
          <w:bCs/>
        </w:rPr>
        <w:t>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C7848" w:rsidRPr="00A53FC7" w:rsidTr="00E00C58">
        <w:trPr>
          <w:trHeight w:val="367"/>
        </w:trPr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BC1FA7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C46FA6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CC7848" w:rsidRPr="00234A43" w:rsidRDefault="0080630C" w:rsidP="00CC7848">
            <w:pPr>
              <w:ind w:right="-1"/>
              <w:jc w:val="center"/>
            </w:pPr>
            <w:r>
              <w:t>б</w:t>
            </w:r>
          </w:p>
        </w:tc>
        <w:tc>
          <w:tcPr>
            <w:tcW w:w="870" w:type="dxa"/>
          </w:tcPr>
          <w:p w:rsidR="00CC7848" w:rsidRPr="00234A43" w:rsidRDefault="00B85FF8" w:rsidP="00CC7848">
            <w:pPr>
              <w:ind w:right="-1"/>
              <w:jc w:val="center"/>
            </w:pPr>
            <w:r>
              <w:t>г</w:t>
            </w:r>
          </w:p>
        </w:tc>
        <w:tc>
          <w:tcPr>
            <w:tcW w:w="870" w:type="dxa"/>
            <w:shd w:val="clear" w:color="auto" w:fill="auto"/>
          </w:tcPr>
          <w:p w:rsidR="00CC7848" w:rsidRPr="002166DC" w:rsidRDefault="00B85FF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85" w:type="dxa"/>
            <w:shd w:val="clear" w:color="auto" w:fill="auto"/>
          </w:tcPr>
          <w:p w:rsidR="00CC7848" w:rsidRPr="002166DC" w:rsidRDefault="0098337E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CC7848" w:rsidRPr="00CC7848" w:rsidRDefault="008D068C" w:rsidP="00CC7848">
            <w:pPr>
              <w:ind w:right="-1"/>
              <w:jc w:val="center"/>
            </w:pPr>
            <w:r>
              <w:t>а</w:t>
            </w:r>
          </w:p>
        </w:tc>
        <w:tc>
          <w:tcPr>
            <w:tcW w:w="885" w:type="dxa"/>
          </w:tcPr>
          <w:p w:rsidR="00CC7848" w:rsidRPr="00CC7848" w:rsidRDefault="008D068C" w:rsidP="00CC7848">
            <w:pPr>
              <w:ind w:right="-1"/>
              <w:jc w:val="center"/>
            </w:pPr>
            <w:r>
              <w:t>в</w:t>
            </w:r>
          </w:p>
        </w:tc>
        <w:tc>
          <w:tcPr>
            <w:tcW w:w="810" w:type="dxa"/>
            <w:shd w:val="clear" w:color="auto" w:fill="auto"/>
          </w:tcPr>
          <w:p w:rsidR="00CC7848" w:rsidRPr="00A53FC7" w:rsidRDefault="00C9542E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936" w:type="dxa"/>
            <w:shd w:val="clear" w:color="auto" w:fill="auto"/>
          </w:tcPr>
          <w:p w:rsidR="00CC7848" w:rsidRPr="00A53FC7" w:rsidRDefault="00C9542E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7C3D8E" w:rsidRDefault="007C3D8E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7C3D8E">
        <w:rPr>
          <w:b/>
          <w:bCs/>
        </w:rPr>
        <w:t>[1</w:t>
      </w:r>
      <w:r w:rsidRPr="004A5A49">
        <w:rPr>
          <w:b/>
          <w:bCs/>
        </w:rPr>
        <w:t>5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72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BC1FA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BC1FA7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80630C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80630C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1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4A5A49" w:rsidRDefault="00ED53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C46FA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C46FA6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80630C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ED53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ED537F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282E84" w:rsidRDefault="00E81162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7C3D8E" w:rsidRPr="00282E84" w:rsidRDefault="002712DC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98337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7C3D8E" w:rsidRPr="00282E84" w:rsidRDefault="00E81162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2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282E84" w:rsidRDefault="002712DC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7C3D8E" w:rsidRPr="00282E84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Default="00E552B2" w:rsidP="004960BA">
      <w:pPr>
        <w:rPr>
          <w:b/>
          <w:bCs/>
          <w:lang w:val="en-US"/>
        </w:rPr>
      </w:pPr>
      <w:r w:rsidRPr="00E552B2">
        <w:rPr>
          <w:b/>
          <w:bCs/>
        </w:rPr>
        <w:t xml:space="preserve">Часть 4. </w:t>
      </w:r>
      <w:r w:rsidR="007C3D8E" w:rsidRPr="00C62088">
        <w:rPr>
          <w:b/>
          <w:bCs/>
        </w:rPr>
        <w:t>[</w:t>
      </w:r>
      <w:r w:rsidR="00701E67" w:rsidRPr="00C62088">
        <w:rPr>
          <w:b/>
          <w:bCs/>
        </w:rPr>
        <w:t>12</w:t>
      </w:r>
      <w:r w:rsidR="00C62088" w:rsidRPr="00C62088">
        <w:rPr>
          <w:b/>
          <w:bCs/>
        </w:rPr>
        <w:t>,5</w:t>
      </w:r>
      <w:r w:rsidR="00701E67" w:rsidRPr="00C62088">
        <w:rPr>
          <w:b/>
          <w:bCs/>
        </w:rPr>
        <w:t xml:space="preserve"> </w:t>
      </w:r>
      <w:r w:rsidR="004960BA" w:rsidRPr="00C62088">
        <w:rPr>
          <w:b/>
          <w:bCs/>
        </w:rPr>
        <w:t>баллов</w:t>
      </w:r>
      <w:r w:rsidR="007C3D8E" w:rsidRPr="00C62088">
        <w:rPr>
          <w:b/>
          <w:bCs/>
          <w:lang w:val="en-US"/>
        </w:rPr>
        <w:t>]</w:t>
      </w:r>
    </w:p>
    <w:p w:rsidR="00BC1FA7" w:rsidRPr="00701E67" w:rsidRDefault="00BC1FA7" w:rsidP="004960BA">
      <w:pPr>
        <w:rPr>
          <w:b/>
          <w:bCs/>
          <w:lang w:val="en-US"/>
        </w:rPr>
      </w:pPr>
    </w:p>
    <w:p w:rsidR="004960BA" w:rsidRPr="00BC1FA7" w:rsidRDefault="00BC1FA7" w:rsidP="00BC1FA7">
      <w:pPr>
        <w:pStyle w:val="a7"/>
        <w:numPr>
          <w:ilvl w:val="0"/>
          <w:numId w:val="11"/>
        </w:numPr>
        <w:rPr>
          <w:b/>
          <w:bCs/>
        </w:rPr>
      </w:pPr>
      <w:r w:rsidRPr="00BC1FA7">
        <w:rPr>
          <w:b/>
          <w:bCs/>
        </w:rPr>
        <w:t>[</w:t>
      </w:r>
      <w:r w:rsidRPr="00BC1FA7">
        <w:rPr>
          <w:b/>
          <w:bCs/>
          <w:lang w:val="en-US"/>
        </w:rPr>
        <w:t>max</w:t>
      </w:r>
      <w:r w:rsidRPr="00BC1FA7">
        <w:rPr>
          <w:b/>
          <w:bCs/>
        </w:rPr>
        <w:t xml:space="preserve"> 2,5 балла]</w:t>
      </w:r>
    </w:p>
    <w:p w:rsidR="00701E67" w:rsidRPr="00BC1FA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830"/>
        <w:gridCol w:w="1303"/>
        <w:gridCol w:w="1303"/>
        <w:gridCol w:w="1303"/>
        <w:gridCol w:w="1303"/>
        <w:gridCol w:w="1303"/>
      </w:tblGrid>
      <w:tr w:rsidR="00BC1FA7" w:rsidRPr="00C2684A" w:rsidTr="00BC1FA7">
        <w:trPr>
          <w:trHeight w:val="463"/>
        </w:trPr>
        <w:tc>
          <w:tcPr>
            <w:tcW w:w="2830" w:type="dxa"/>
          </w:tcPr>
          <w:p w:rsidR="00BC1FA7" w:rsidRPr="00C2684A" w:rsidRDefault="00BC1FA7" w:rsidP="00BC1FA7">
            <w:pPr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Болезнь растения</w:t>
            </w:r>
          </w:p>
        </w:tc>
        <w:tc>
          <w:tcPr>
            <w:tcW w:w="1303" w:type="dxa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А</w:t>
            </w:r>
          </w:p>
        </w:tc>
        <w:tc>
          <w:tcPr>
            <w:tcW w:w="1303" w:type="dxa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Б</w:t>
            </w:r>
          </w:p>
        </w:tc>
        <w:tc>
          <w:tcPr>
            <w:tcW w:w="1303" w:type="dxa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В</w:t>
            </w:r>
          </w:p>
        </w:tc>
        <w:tc>
          <w:tcPr>
            <w:tcW w:w="1303" w:type="dxa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Г</w:t>
            </w:r>
          </w:p>
        </w:tc>
        <w:tc>
          <w:tcPr>
            <w:tcW w:w="1303" w:type="dxa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Д</w:t>
            </w:r>
          </w:p>
        </w:tc>
      </w:tr>
      <w:tr w:rsidR="00BC1FA7" w:rsidRPr="00C2684A" w:rsidTr="00C2684A">
        <w:trPr>
          <w:trHeight w:val="966"/>
        </w:trPr>
        <w:tc>
          <w:tcPr>
            <w:tcW w:w="2830" w:type="dxa"/>
          </w:tcPr>
          <w:p w:rsidR="00BC1FA7" w:rsidRPr="00C2684A" w:rsidRDefault="00BC1FA7" w:rsidP="00BC1FA7">
            <w:pPr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Отдел, к которому принадлежит гриб, вызывающий болезнь</w:t>
            </w:r>
          </w:p>
        </w:tc>
        <w:tc>
          <w:tcPr>
            <w:tcW w:w="1303" w:type="dxa"/>
            <w:vAlign w:val="center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2</w:t>
            </w:r>
          </w:p>
        </w:tc>
        <w:tc>
          <w:tcPr>
            <w:tcW w:w="1303" w:type="dxa"/>
            <w:vAlign w:val="center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1</w:t>
            </w:r>
          </w:p>
        </w:tc>
        <w:tc>
          <w:tcPr>
            <w:tcW w:w="1303" w:type="dxa"/>
            <w:vAlign w:val="center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3</w:t>
            </w:r>
          </w:p>
        </w:tc>
        <w:tc>
          <w:tcPr>
            <w:tcW w:w="1303" w:type="dxa"/>
            <w:vAlign w:val="center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2</w:t>
            </w:r>
          </w:p>
        </w:tc>
        <w:tc>
          <w:tcPr>
            <w:tcW w:w="1303" w:type="dxa"/>
            <w:vAlign w:val="center"/>
          </w:tcPr>
          <w:p w:rsidR="00BC1FA7" w:rsidRPr="00C2684A" w:rsidRDefault="00BC1FA7" w:rsidP="00D40CBE">
            <w:pPr>
              <w:jc w:val="center"/>
              <w:rPr>
                <w:b/>
                <w:szCs w:val="28"/>
              </w:rPr>
            </w:pPr>
            <w:r w:rsidRPr="00C2684A">
              <w:rPr>
                <w:b/>
                <w:szCs w:val="28"/>
              </w:rPr>
              <w:t>3</w:t>
            </w:r>
          </w:p>
        </w:tc>
      </w:tr>
    </w:tbl>
    <w:p w:rsidR="00BC1FA7" w:rsidRDefault="00BC1FA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C2684A" w:rsidRPr="00BC1FA7" w:rsidRDefault="00C2684A" w:rsidP="00C2684A">
      <w:pPr>
        <w:pStyle w:val="a7"/>
        <w:numPr>
          <w:ilvl w:val="0"/>
          <w:numId w:val="11"/>
        </w:numPr>
        <w:rPr>
          <w:b/>
          <w:bCs/>
        </w:rPr>
      </w:pPr>
      <w:r w:rsidRPr="00BC1FA7">
        <w:rPr>
          <w:b/>
          <w:bCs/>
        </w:rPr>
        <w:t>[</w:t>
      </w:r>
      <w:r w:rsidRPr="00BC1FA7">
        <w:rPr>
          <w:b/>
          <w:bCs/>
          <w:lang w:val="en-US"/>
        </w:rPr>
        <w:t>max</w:t>
      </w:r>
      <w:r w:rsidRPr="00BC1FA7">
        <w:rPr>
          <w:b/>
          <w:bCs/>
        </w:rPr>
        <w:t xml:space="preserve"> 2,5 балла]</w:t>
      </w:r>
    </w:p>
    <w:p w:rsidR="00BC1FA7" w:rsidRDefault="00BC1FA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558"/>
        <w:gridCol w:w="1558"/>
        <w:gridCol w:w="1558"/>
        <w:gridCol w:w="1558"/>
        <w:gridCol w:w="1558"/>
      </w:tblGrid>
      <w:tr w:rsidR="00C2684A" w:rsidRPr="00C2684A" w:rsidTr="00C2684A">
        <w:tc>
          <w:tcPr>
            <w:tcW w:w="1555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Процесс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А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В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Д</w:t>
            </w:r>
          </w:p>
        </w:tc>
      </w:tr>
      <w:tr w:rsidR="00C2684A" w:rsidRPr="00C2684A" w:rsidTr="00C2684A">
        <w:tc>
          <w:tcPr>
            <w:tcW w:w="1555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Группа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C2684A" w:rsidRPr="00C2684A" w:rsidRDefault="00C2684A" w:rsidP="00C2684A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2</w:t>
            </w:r>
          </w:p>
        </w:tc>
      </w:tr>
    </w:tbl>
    <w:p w:rsidR="00C2684A" w:rsidRDefault="00C2684A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C2684A" w:rsidRDefault="00C2684A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C2684A" w:rsidRDefault="00E735F4" w:rsidP="00E735F4">
      <w:pPr>
        <w:pStyle w:val="a7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E735F4">
        <w:rPr>
          <w:b/>
          <w:bCs/>
        </w:rPr>
        <w:t>[</w:t>
      </w:r>
      <w:proofErr w:type="spellStart"/>
      <w:r w:rsidRPr="00E735F4">
        <w:rPr>
          <w:b/>
          <w:bCs/>
        </w:rPr>
        <w:t>max</w:t>
      </w:r>
      <w:proofErr w:type="spellEnd"/>
      <w:r w:rsidRPr="00E735F4">
        <w:rPr>
          <w:b/>
          <w:bCs/>
        </w:rPr>
        <w:t xml:space="preserve"> 2 балла]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564"/>
        <w:gridCol w:w="1564"/>
        <w:gridCol w:w="1564"/>
        <w:gridCol w:w="1564"/>
      </w:tblGrid>
      <w:tr w:rsidR="00FC26C4" w:rsidRPr="00FC26C4" w:rsidTr="00490DD8">
        <w:trPr>
          <w:trHeight w:val="415"/>
          <w:jc w:val="center"/>
        </w:trPr>
        <w:tc>
          <w:tcPr>
            <w:tcW w:w="1696" w:type="dxa"/>
            <w:shd w:val="clear" w:color="auto" w:fill="auto"/>
          </w:tcPr>
          <w:p w:rsidR="00FC26C4" w:rsidRPr="00FC26C4" w:rsidRDefault="00FC26C4" w:rsidP="00FC26C4">
            <w:pPr>
              <w:tabs>
                <w:tab w:val="left" w:pos="540"/>
                <w:tab w:val="center" w:pos="690"/>
              </w:tabs>
              <w:ind w:right="-1"/>
              <w:rPr>
                <w:b/>
              </w:rPr>
            </w:pPr>
            <w:r>
              <w:rPr>
                <w:b/>
              </w:rPr>
              <w:lastRenderedPageBreak/>
              <w:t xml:space="preserve">Структура </w:t>
            </w:r>
          </w:p>
        </w:tc>
        <w:tc>
          <w:tcPr>
            <w:tcW w:w="1564" w:type="dxa"/>
            <w:shd w:val="clear" w:color="auto" w:fill="auto"/>
          </w:tcPr>
          <w:p w:rsidR="00FC26C4" w:rsidRPr="00FC26C4" w:rsidRDefault="00FC26C4" w:rsidP="00FC26C4">
            <w:pPr>
              <w:tabs>
                <w:tab w:val="left" w:pos="540"/>
                <w:tab w:val="center" w:pos="690"/>
              </w:tabs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2</w:t>
            </w:r>
          </w:p>
        </w:tc>
        <w:tc>
          <w:tcPr>
            <w:tcW w:w="1564" w:type="dxa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3</w:t>
            </w:r>
          </w:p>
        </w:tc>
        <w:tc>
          <w:tcPr>
            <w:tcW w:w="1564" w:type="dxa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4</w:t>
            </w:r>
          </w:p>
        </w:tc>
      </w:tr>
      <w:tr w:rsidR="00FC26C4" w:rsidRPr="00FC26C4" w:rsidTr="00490DD8">
        <w:trPr>
          <w:trHeight w:val="420"/>
          <w:jc w:val="center"/>
        </w:trPr>
        <w:tc>
          <w:tcPr>
            <w:tcW w:w="1696" w:type="dxa"/>
            <w:shd w:val="clear" w:color="auto" w:fill="auto"/>
          </w:tcPr>
          <w:p w:rsidR="00FC26C4" w:rsidRPr="00FC26C4" w:rsidRDefault="00FC26C4" w:rsidP="00FC26C4">
            <w:pPr>
              <w:ind w:right="-1"/>
              <w:rPr>
                <w:b/>
              </w:rPr>
            </w:pPr>
            <w:r>
              <w:rPr>
                <w:b/>
              </w:rPr>
              <w:t xml:space="preserve">Название </w:t>
            </w:r>
          </w:p>
        </w:tc>
        <w:tc>
          <w:tcPr>
            <w:tcW w:w="1564" w:type="dxa"/>
            <w:shd w:val="clear" w:color="auto" w:fill="auto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Б</w:t>
            </w:r>
          </w:p>
        </w:tc>
        <w:tc>
          <w:tcPr>
            <w:tcW w:w="1564" w:type="dxa"/>
            <w:shd w:val="clear" w:color="auto" w:fill="auto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Г</w:t>
            </w:r>
          </w:p>
        </w:tc>
        <w:tc>
          <w:tcPr>
            <w:tcW w:w="1564" w:type="dxa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В</w:t>
            </w:r>
          </w:p>
        </w:tc>
        <w:tc>
          <w:tcPr>
            <w:tcW w:w="1564" w:type="dxa"/>
          </w:tcPr>
          <w:p w:rsidR="00FC26C4" w:rsidRPr="00FC26C4" w:rsidRDefault="00FC26C4" w:rsidP="00FC26C4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А</w:t>
            </w:r>
          </w:p>
        </w:tc>
      </w:tr>
    </w:tbl>
    <w:p w:rsidR="00FC26C4" w:rsidRDefault="00FC26C4" w:rsidP="00FC26C4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p w:rsidR="00490DD8" w:rsidRDefault="00490DD8" w:rsidP="00FC26C4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p w:rsidR="00FC26C4" w:rsidRDefault="00490DD8" w:rsidP="00490DD8">
      <w:pPr>
        <w:pStyle w:val="a7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490DD8">
        <w:rPr>
          <w:b/>
          <w:bCs/>
        </w:rPr>
        <w:t>[</w:t>
      </w:r>
      <w:proofErr w:type="spellStart"/>
      <w:r w:rsidRPr="00490DD8">
        <w:rPr>
          <w:b/>
          <w:bCs/>
        </w:rPr>
        <w:t>max</w:t>
      </w:r>
      <w:proofErr w:type="spellEnd"/>
      <w:r w:rsidRPr="00490DD8">
        <w:rPr>
          <w:b/>
          <w:bCs/>
        </w:rPr>
        <w:t xml:space="preserve"> 3</w:t>
      </w:r>
      <w:r w:rsidR="005E31F3" w:rsidRPr="00490DD8">
        <w:rPr>
          <w:b/>
          <w:bCs/>
        </w:rPr>
        <w:t xml:space="preserve"> балла]</w:t>
      </w:r>
    </w:p>
    <w:p w:rsidR="00490DD8" w:rsidRDefault="00490DD8" w:rsidP="00490DD8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274"/>
        <w:gridCol w:w="1275"/>
        <w:gridCol w:w="1275"/>
        <w:gridCol w:w="1275"/>
        <w:gridCol w:w="1275"/>
        <w:gridCol w:w="1275"/>
      </w:tblGrid>
      <w:tr w:rsidR="00490DD8" w:rsidRPr="00490DD8" w:rsidTr="00490DD8">
        <w:trPr>
          <w:trHeight w:val="579"/>
        </w:trPr>
        <w:tc>
          <w:tcPr>
            <w:tcW w:w="1696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Событие</w:t>
            </w:r>
          </w:p>
        </w:tc>
        <w:tc>
          <w:tcPr>
            <w:tcW w:w="1274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490DD8">
              <w:rPr>
                <w:b/>
                <w:bCs/>
              </w:rPr>
              <w:t>1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2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3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4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5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6</w:t>
            </w:r>
          </w:p>
        </w:tc>
      </w:tr>
      <w:tr w:rsidR="00490DD8" w:rsidRPr="00490DD8" w:rsidTr="00490DD8">
        <w:tc>
          <w:tcPr>
            <w:tcW w:w="1696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Тип эволюции</w:t>
            </w:r>
          </w:p>
        </w:tc>
        <w:tc>
          <w:tcPr>
            <w:tcW w:w="1274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490DD8">
              <w:rPr>
                <w:b/>
                <w:bCs/>
              </w:rPr>
              <w:t>А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Б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Б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А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А</w:t>
            </w:r>
          </w:p>
        </w:tc>
        <w:tc>
          <w:tcPr>
            <w:tcW w:w="1275" w:type="dxa"/>
          </w:tcPr>
          <w:p w:rsidR="00490DD8" w:rsidRPr="00490DD8" w:rsidRDefault="00490DD8" w:rsidP="00490DD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Б</w:t>
            </w:r>
          </w:p>
        </w:tc>
      </w:tr>
    </w:tbl>
    <w:p w:rsidR="00490DD8" w:rsidRDefault="00490DD8" w:rsidP="00490DD8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p w:rsidR="00C62088" w:rsidRPr="00C62088" w:rsidRDefault="00C62088" w:rsidP="00C62088">
      <w:pPr>
        <w:pStyle w:val="a7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[</w:t>
      </w:r>
      <w:proofErr w:type="spellStart"/>
      <w:r>
        <w:rPr>
          <w:b/>
          <w:bCs/>
        </w:rPr>
        <w:t>max</w:t>
      </w:r>
      <w:proofErr w:type="spellEnd"/>
      <w:r>
        <w:rPr>
          <w:b/>
          <w:bCs/>
        </w:rPr>
        <w:t xml:space="preserve"> 2,5</w:t>
      </w:r>
      <w:r w:rsidRPr="00C62088">
        <w:rPr>
          <w:b/>
          <w:bCs/>
        </w:rPr>
        <w:t xml:space="preserve"> балла]</w:t>
      </w:r>
    </w:p>
    <w:p w:rsidR="00FC26C4" w:rsidRDefault="00FC26C4" w:rsidP="00FC26C4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tbl>
      <w:tblPr>
        <w:tblW w:w="44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10"/>
        <w:gridCol w:w="1210"/>
        <w:gridCol w:w="1211"/>
        <w:gridCol w:w="1210"/>
        <w:gridCol w:w="1211"/>
      </w:tblGrid>
      <w:tr w:rsidR="00C62088" w:rsidRPr="00C62088" w:rsidTr="00C62088">
        <w:trPr>
          <w:trHeight w:val="569"/>
          <w:jc w:val="center"/>
        </w:trPr>
        <w:tc>
          <w:tcPr>
            <w:tcW w:w="2263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Термин</w:t>
            </w:r>
          </w:p>
        </w:tc>
        <w:tc>
          <w:tcPr>
            <w:tcW w:w="1210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C62088">
              <w:rPr>
                <w:b/>
                <w:bCs/>
              </w:rPr>
              <w:t>А</w:t>
            </w:r>
          </w:p>
        </w:tc>
        <w:tc>
          <w:tcPr>
            <w:tcW w:w="1210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Б</w:t>
            </w:r>
          </w:p>
        </w:tc>
        <w:tc>
          <w:tcPr>
            <w:tcW w:w="1211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В</w:t>
            </w:r>
          </w:p>
        </w:tc>
        <w:tc>
          <w:tcPr>
            <w:tcW w:w="1210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Г</w:t>
            </w:r>
          </w:p>
        </w:tc>
        <w:tc>
          <w:tcPr>
            <w:tcW w:w="1211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Д</w:t>
            </w:r>
          </w:p>
        </w:tc>
      </w:tr>
      <w:tr w:rsidR="00C62088" w:rsidRPr="00C62088" w:rsidTr="00C62088">
        <w:trPr>
          <w:trHeight w:val="564"/>
          <w:jc w:val="center"/>
        </w:trPr>
        <w:tc>
          <w:tcPr>
            <w:tcW w:w="2263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Определение</w:t>
            </w:r>
          </w:p>
        </w:tc>
        <w:tc>
          <w:tcPr>
            <w:tcW w:w="1210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C62088">
              <w:rPr>
                <w:b/>
                <w:bCs/>
              </w:rPr>
              <w:t>3</w:t>
            </w:r>
          </w:p>
        </w:tc>
        <w:tc>
          <w:tcPr>
            <w:tcW w:w="1210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4</w:t>
            </w:r>
          </w:p>
        </w:tc>
        <w:tc>
          <w:tcPr>
            <w:tcW w:w="1211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1</w:t>
            </w:r>
          </w:p>
        </w:tc>
        <w:tc>
          <w:tcPr>
            <w:tcW w:w="1210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5</w:t>
            </w:r>
          </w:p>
        </w:tc>
        <w:tc>
          <w:tcPr>
            <w:tcW w:w="1211" w:type="dxa"/>
          </w:tcPr>
          <w:p w:rsidR="00C62088" w:rsidRPr="00C62088" w:rsidRDefault="00C62088" w:rsidP="00C62088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2</w:t>
            </w:r>
          </w:p>
        </w:tc>
      </w:tr>
    </w:tbl>
    <w:p w:rsidR="00C62088" w:rsidRDefault="00C62088" w:rsidP="00FC26C4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p w:rsidR="00C62088" w:rsidRDefault="00C62088" w:rsidP="00FC26C4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p w:rsidR="00C62088" w:rsidRPr="00701E67" w:rsidRDefault="00C62088" w:rsidP="00FC26C4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701E67">
        <w:rPr>
          <w:b/>
          <w:bCs/>
        </w:rPr>
        <w:t>Макс</w:t>
      </w:r>
      <w:r w:rsidR="00E552B2" w:rsidRPr="00701E67">
        <w:rPr>
          <w:b/>
          <w:bCs/>
        </w:rPr>
        <w:t xml:space="preserve">имальное количество баллов – </w:t>
      </w:r>
      <w:r w:rsidR="00701E67" w:rsidRPr="00C62088">
        <w:rPr>
          <w:b/>
          <w:bCs/>
        </w:rPr>
        <w:t>77</w:t>
      </w:r>
      <w:r w:rsidR="00C62088" w:rsidRPr="00C62088">
        <w:rPr>
          <w:b/>
          <w:bCs/>
        </w:rPr>
        <w:t>,5</w:t>
      </w:r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813" w:rsidRDefault="00534813">
      <w:r>
        <w:separator/>
      </w:r>
    </w:p>
  </w:endnote>
  <w:endnote w:type="continuationSeparator" w:id="0">
    <w:p w:rsidR="00534813" w:rsidRDefault="0053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9E3ED0">
      <w:rPr>
        <w:noProof/>
      </w:rPr>
      <w:t>2</w:t>
    </w:r>
    <w:r>
      <w:fldChar w:fldCharType="end"/>
    </w:r>
  </w:p>
  <w:p w:rsidR="003D40CC" w:rsidRDefault="005348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813" w:rsidRDefault="00534813">
      <w:r>
        <w:separator/>
      </w:r>
    </w:p>
  </w:footnote>
  <w:footnote w:type="continuationSeparator" w:id="0">
    <w:p w:rsidR="00534813" w:rsidRDefault="00534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E11FC"/>
    <w:multiLevelType w:val="hybridMultilevel"/>
    <w:tmpl w:val="B77CA49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2818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7237"/>
    <w:multiLevelType w:val="hybridMultilevel"/>
    <w:tmpl w:val="A678C6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61BC8"/>
    <w:multiLevelType w:val="hybridMultilevel"/>
    <w:tmpl w:val="4A0C4122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770E9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92443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3A65859"/>
    <w:multiLevelType w:val="hybridMultilevel"/>
    <w:tmpl w:val="DBAE428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B5006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A148D"/>
    <w:multiLevelType w:val="hybridMultilevel"/>
    <w:tmpl w:val="FAF8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A8701A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7BFB2295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1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005163"/>
    <w:rsid w:val="000D3AD7"/>
    <w:rsid w:val="000F27F1"/>
    <w:rsid w:val="00163A74"/>
    <w:rsid w:val="0019004E"/>
    <w:rsid w:val="001D1B59"/>
    <w:rsid w:val="001D7463"/>
    <w:rsid w:val="001E7EC8"/>
    <w:rsid w:val="002166DC"/>
    <w:rsid w:val="00234A43"/>
    <w:rsid w:val="00237AA3"/>
    <w:rsid w:val="00270151"/>
    <w:rsid w:val="002712DC"/>
    <w:rsid w:val="00282E84"/>
    <w:rsid w:val="002F2D59"/>
    <w:rsid w:val="00326030"/>
    <w:rsid w:val="00332DC3"/>
    <w:rsid w:val="00333786"/>
    <w:rsid w:val="00391B35"/>
    <w:rsid w:val="003C0000"/>
    <w:rsid w:val="00474D32"/>
    <w:rsid w:val="00490DD8"/>
    <w:rsid w:val="004960BA"/>
    <w:rsid w:val="004A5A49"/>
    <w:rsid w:val="004C435E"/>
    <w:rsid w:val="00505311"/>
    <w:rsid w:val="00512D22"/>
    <w:rsid w:val="00534813"/>
    <w:rsid w:val="00544491"/>
    <w:rsid w:val="005B042C"/>
    <w:rsid w:val="005E31F3"/>
    <w:rsid w:val="00632BC7"/>
    <w:rsid w:val="006475F3"/>
    <w:rsid w:val="006D450D"/>
    <w:rsid w:val="00701E67"/>
    <w:rsid w:val="007C3D8E"/>
    <w:rsid w:val="0080630C"/>
    <w:rsid w:val="00876DE7"/>
    <w:rsid w:val="00877895"/>
    <w:rsid w:val="008B3919"/>
    <w:rsid w:val="008C31D6"/>
    <w:rsid w:val="008C3A77"/>
    <w:rsid w:val="008D068C"/>
    <w:rsid w:val="00946745"/>
    <w:rsid w:val="009646C0"/>
    <w:rsid w:val="00976A89"/>
    <w:rsid w:val="00981C5A"/>
    <w:rsid w:val="0098337E"/>
    <w:rsid w:val="009E3ED0"/>
    <w:rsid w:val="009F487F"/>
    <w:rsid w:val="00A13310"/>
    <w:rsid w:val="00A26A06"/>
    <w:rsid w:val="00A440B2"/>
    <w:rsid w:val="00A46492"/>
    <w:rsid w:val="00AD5D70"/>
    <w:rsid w:val="00AF6FB6"/>
    <w:rsid w:val="00B6190B"/>
    <w:rsid w:val="00B857F9"/>
    <w:rsid w:val="00B85FF8"/>
    <w:rsid w:val="00BC1FA7"/>
    <w:rsid w:val="00BF07C5"/>
    <w:rsid w:val="00BF1322"/>
    <w:rsid w:val="00C2684A"/>
    <w:rsid w:val="00C43A26"/>
    <w:rsid w:val="00C46FA6"/>
    <w:rsid w:val="00C5228A"/>
    <w:rsid w:val="00C62088"/>
    <w:rsid w:val="00C774C8"/>
    <w:rsid w:val="00C9542E"/>
    <w:rsid w:val="00CC7848"/>
    <w:rsid w:val="00D01991"/>
    <w:rsid w:val="00D21419"/>
    <w:rsid w:val="00D22E70"/>
    <w:rsid w:val="00D266D5"/>
    <w:rsid w:val="00D86E4A"/>
    <w:rsid w:val="00DB79EC"/>
    <w:rsid w:val="00DD0E13"/>
    <w:rsid w:val="00DD67A9"/>
    <w:rsid w:val="00E5004C"/>
    <w:rsid w:val="00E552B2"/>
    <w:rsid w:val="00E552C7"/>
    <w:rsid w:val="00E61928"/>
    <w:rsid w:val="00E735F4"/>
    <w:rsid w:val="00E81162"/>
    <w:rsid w:val="00ED537F"/>
    <w:rsid w:val="00EF4BCB"/>
    <w:rsid w:val="00FB47A2"/>
    <w:rsid w:val="00FC26C4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A133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163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9004E"/>
    <w:pPr>
      <w:ind w:left="720"/>
      <w:contextualSpacing/>
    </w:pPr>
  </w:style>
  <w:style w:type="table" w:customStyle="1" w:styleId="20">
    <w:name w:val="Сетка таблицы2"/>
    <w:basedOn w:val="a1"/>
    <w:next w:val="a6"/>
    <w:uiPriority w:val="99"/>
    <w:rsid w:val="00D01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99"/>
    <w:rsid w:val="00C4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30</cp:revision>
  <dcterms:created xsi:type="dcterms:W3CDTF">2018-11-10T14:48:00Z</dcterms:created>
  <dcterms:modified xsi:type="dcterms:W3CDTF">2020-11-29T09:57:00Z</dcterms:modified>
</cp:coreProperties>
</file>